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B5F8" w14:textId="77777777" w:rsidR="002B13E7" w:rsidRPr="00A95D75" w:rsidRDefault="002B13E7">
      <w:pPr>
        <w:pStyle w:val="ConsPlusNormal"/>
        <w:outlineLvl w:val="0"/>
        <w:rPr>
          <w:rFonts w:ascii="Arial Narrow" w:hAnsi="Arial Narrow"/>
          <w:sz w:val="18"/>
          <w:szCs w:val="18"/>
        </w:rPr>
      </w:pPr>
    </w:p>
    <w:p w14:paraId="26E6C815" w14:textId="77777777" w:rsidR="002B13E7" w:rsidRPr="00A95D75" w:rsidRDefault="002B13E7">
      <w:pPr>
        <w:pStyle w:val="ConsPlusNormal"/>
        <w:jc w:val="right"/>
        <w:outlineLvl w:val="0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>Приложение 5</w:t>
      </w:r>
    </w:p>
    <w:p w14:paraId="7E969110" w14:textId="3EA1F613" w:rsidR="002B13E7" w:rsidRPr="00A95D75" w:rsidRDefault="003A1EA8">
      <w:pPr>
        <w:pStyle w:val="ConsPlusNormal"/>
        <w:jc w:val="right"/>
        <w:rPr>
          <w:rFonts w:ascii="Arial Narrow" w:hAnsi="Arial Narrow"/>
          <w:sz w:val="18"/>
          <w:szCs w:val="18"/>
        </w:rPr>
      </w:pPr>
      <w:proofErr w:type="gramStart"/>
      <w:r w:rsidRPr="00A95D75">
        <w:rPr>
          <w:rFonts w:ascii="Arial Narrow" w:hAnsi="Arial Narrow"/>
          <w:sz w:val="18"/>
          <w:szCs w:val="18"/>
        </w:rPr>
        <w:t xml:space="preserve">к </w:t>
      </w:r>
      <w:r w:rsidR="002B13E7" w:rsidRPr="00A95D75">
        <w:rPr>
          <w:rFonts w:ascii="Arial Narrow" w:hAnsi="Arial Narrow"/>
          <w:sz w:val="18"/>
          <w:szCs w:val="18"/>
        </w:rPr>
        <w:t xml:space="preserve"> решени</w:t>
      </w:r>
      <w:r w:rsidR="00B804BF">
        <w:rPr>
          <w:rFonts w:ascii="Arial Narrow" w:hAnsi="Arial Narrow"/>
          <w:sz w:val="18"/>
          <w:szCs w:val="18"/>
        </w:rPr>
        <w:t>ю</w:t>
      </w:r>
      <w:proofErr w:type="gramEnd"/>
      <w:r w:rsidR="00185DA8">
        <w:rPr>
          <w:rFonts w:ascii="Arial Narrow" w:hAnsi="Arial Narrow"/>
          <w:sz w:val="18"/>
          <w:szCs w:val="18"/>
        </w:rPr>
        <w:t xml:space="preserve"> Совета</w:t>
      </w:r>
    </w:p>
    <w:p w14:paraId="7147FEEE" w14:textId="5DF415EC" w:rsidR="003A1EA8" w:rsidRPr="00A95D75" w:rsidRDefault="003A1EA8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 xml:space="preserve">муниципального образования </w:t>
      </w:r>
    </w:p>
    <w:p w14:paraId="720BF4DB" w14:textId="77F9EC6D" w:rsidR="002B13E7" w:rsidRDefault="00837FC8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>с</w:t>
      </w:r>
      <w:r w:rsidR="003A1EA8" w:rsidRPr="00A95D75">
        <w:rPr>
          <w:rFonts w:ascii="Arial Narrow" w:hAnsi="Arial Narrow"/>
          <w:sz w:val="18"/>
          <w:szCs w:val="18"/>
        </w:rPr>
        <w:t>ельского поселения «Выльгорт»</w:t>
      </w:r>
    </w:p>
    <w:p w14:paraId="49F00ECD" w14:textId="6A418AFF" w:rsidR="00185DA8" w:rsidRPr="00A95D75" w:rsidRDefault="00185DA8">
      <w:pPr>
        <w:pStyle w:val="ConsPlusNormal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от </w:t>
      </w:r>
      <w:r w:rsidR="00107C9F">
        <w:rPr>
          <w:rFonts w:ascii="Arial Narrow" w:hAnsi="Arial Narrow"/>
          <w:sz w:val="18"/>
          <w:szCs w:val="18"/>
        </w:rPr>
        <w:t>27.05.</w:t>
      </w:r>
      <w:r>
        <w:rPr>
          <w:rFonts w:ascii="Arial Narrow" w:hAnsi="Arial Narrow"/>
          <w:sz w:val="18"/>
          <w:szCs w:val="18"/>
        </w:rPr>
        <w:t xml:space="preserve"> 2021 года №</w:t>
      </w:r>
      <w:r w:rsidR="00107C9F">
        <w:rPr>
          <w:rFonts w:ascii="Arial Narrow" w:hAnsi="Arial Narrow"/>
          <w:sz w:val="18"/>
          <w:szCs w:val="18"/>
        </w:rPr>
        <w:t>43/05-01-263</w:t>
      </w:r>
    </w:p>
    <w:p w14:paraId="4FBD7443" w14:textId="77777777" w:rsidR="002B13E7" w:rsidRPr="00A95D75" w:rsidRDefault="002B13E7">
      <w:pPr>
        <w:pStyle w:val="ConsPlusNormal"/>
        <w:rPr>
          <w:rFonts w:ascii="Arial Narrow" w:hAnsi="Arial Narrow"/>
          <w:sz w:val="18"/>
          <w:szCs w:val="18"/>
        </w:rPr>
      </w:pPr>
    </w:p>
    <w:p w14:paraId="32220E2D" w14:textId="77777777" w:rsidR="002B13E7" w:rsidRPr="00A95D75" w:rsidRDefault="002B13E7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>ОТЧЕТ</w:t>
      </w:r>
    </w:p>
    <w:p w14:paraId="5F869409" w14:textId="77777777" w:rsidR="002B13E7" w:rsidRPr="00A95D75" w:rsidRDefault="002B13E7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>ОБ ИСПОЛНЕНИИ БЮДЖЕТНЫХ АССИГНОВАНИЙ РЕЗЕРВНОГО ФОНДА</w:t>
      </w:r>
    </w:p>
    <w:p w14:paraId="48EA063E" w14:textId="33A85924" w:rsidR="002B13E7" w:rsidRPr="00A95D75" w:rsidRDefault="002B13E7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 xml:space="preserve">АДМИНИСТРАЦИИ </w:t>
      </w:r>
      <w:r w:rsidR="002104AA" w:rsidRPr="00A95D75">
        <w:rPr>
          <w:rFonts w:ascii="Arial Narrow" w:hAnsi="Arial Narrow"/>
          <w:b/>
          <w:sz w:val="18"/>
          <w:szCs w:val="18"/>
        </w:rPr>
        <w:t>СЕЛЬСКОГО ПОСЕЛЕНИЯ «ВЫЛЬГОРТ</w:t>
      </w:r>
      <w:r w:rsidRPr="00A95D75">
        <w:rPr>
          <w:rFonts w:ascii="Arial Narrow" w:hAnsi="Arial Narrow"/>
          <w:b/>
          <w:sz w:val="18"/>
          <w:szCs w:val="18"/>
        </w:rPr>
        <w:t>" ЗА 20</w:t>
      </w:r>
      <w:r w:rsidR="00E2468A" w:rsidRPr="00E2468A">
        <w:rPr>
          <w:rFonts w:ascii="Arial Narrow" w:hAnsi="Arial Narrow"/>
          <w:b/>
          <w:sz w:val="18"/>
          <w:szCs w:val="18"/>
        </w:rPr>
        <w:t>20</w:t>
      </w:r>
      <w:r w:rsidRPr="00A95D75">
        <w:rPr>
          <w:rFonts w:ascii="Arial Narrow" w:hAnsi="Arial Narrow"/>
          <w:b/>
          <w:sz w:val="18"/>
          <w:szCs w:val="18"/>
        </w:rPr>
        <w:t xml:space="preserve"> ГОД</w:t>
      </w:r>
    </w:p>
    <w:p w14:paraId="54FE64B8" w14:textId="77777777" w:rsidR="002B13E7" w:rsidRPr="00A95D75" w:rsidRDefault="002B13E7">
      <w:pPr>
        <w:pStyle w:val="ConsPlusNormal"/>
        <w:rPr>
          <w:rFonts w:ascii="Arial Narrow" w:hAnsi="Arial Narrow"/>
          <w:b/>
          <w:sz w:val="18"/>
          <w:szCs w:val="18"/>
        </w:rPr>
      </w:pPr>
    </w:p>
    <w:p w14:paraId="3E6ACBC6" w14:textId="262E432F" w:rsidR="002B13E7" w:rsidRPr="00A95D75" w:rsidRDefault="002B13E7">
      <w:pPr>
        <w:pStyle w:val="ConsPlusNormal"/>
        <w:ind w:firstLine="540"/>
        <w:jc w:val="both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 xml:space="preserve">Резервный фонд администрации </w:t>
      </w:r>
      <w:r w:rsidR="002104AA" w:rsidRPr="00A95D75">
        <w:rPr>
          <w:rFonts w:ascii="Arial Narrow" w:hAnsi="Arial Narrow"/>
          <w:b/>
          <w:sz w:val="18"/>
          <w:szCs w:val="18"/>
        </w:rPr>
        <w:t xml:space="preserve">сельского поселения «Выльгорт» </w:t>
      </w:r>
      <w:r w:rsidR="00E2468A" w:rsidRPr="00E2468A">
        <w:rPr>
          <w:rFonts w:ascii="Arial Narrow" w:hAnsi="Arial Narrow"/>
          <w:b/>
          <w:sz w:val="18"/>
          <w:szCs w:val="18"/>
        </w:rPr>
        <w:t>21</w:t>
      </w:r>
      <w:r w:rsidR="009B6B15">
        <w:rPr>
          <w:rFonts w:ascii="Arial Narrow" w:hAnsi="Arial Narrow"/>
          <w:b/>
          <w:sz w:val="18"/>
          <w:szCs w:val="18"/>
        </w:rPr>
        <w:t>,</w:t>
      </w:r>
      <w:proofErr w:type="gramStart"/>
      <w:r w:rsidR="009B6B15">
        <w:rPr>
          <w:rFonts w:ascii="Arial Narrow" w:hAnsi="Arial Narrow"/>
          <w:b/>
          <w:sz w:val="18"/>
          <w:szCs w:val="18"/>
        </w:rPr>
        <w:t>0</w:t>
      </w:r>
      <w:r w:rsidR="003A1EA8" w:rsidRPr="00A95D75">
        <w:rPr>
          <w:rFonts w:ascii="Arial Narrow" w:hAnsi="Arial Narrow"/>
          <w:b/>
          <w:sz w:val="18"/>
          <w:szCs w:val="18"/>
        </w:rPr>
        <w:t xml:space="preserve"> </w:t>
      </w:r>
      <w:r w:rsidRPr="00A95D75">
        <w:rPr>
          <w:rFonts w:ascii="Arial Narrow" w:hAnsi="Arial Narrow"/>
          <w:b/>
          <w:sz w:val="18"/>
          <w:szCs w:val="18"/>
        </w:rPr>
        <w:t xml:space="preserve"> тыс.</w:t>
      </w:r>
      <w:proofErr w:type="gramEnd"/>
      <w:r w:rsidRPr="00A95D75">
        <w:rPr>
          <w:rFonts w:ascii="Arial Narrow" w:hAnsi="Arial Narrow"/>
          <w:b/>
          <w:sz w:val="18"/>
          <w:szCs w:val="18"/>
        </w:rPr>
        <w:t xml:space="preserve"> руб.</w:t>
      </w:r>
    </w:p>
    <w:p w14:paraId="2218381C" w14:textId="77777777" w:rsidR="002B13E7" w:rsidRPr="00A95D75" w:rsidRDefault="002B13E7">
      <w:pPr>
        <w:pStyle w:val="ConsPlusNormal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7"/>
        <w:gridCol w:w="737"/>
        <w:gridCol w:w="794"/>
        <w:gridCol w:w="1587"/>
        <w:gridCol w:w="680"/>
        <w:gridCol w:w="1417"/>
      </w:tblGrid>
      <w:tr w:rsidR="002B13E7" w:rsidRPr="00A95D75" w14:paraId="054D7491" w14:textId="77777777" w:rsidTr="002104AA">
        <w:tc>
          <w:tcPr>
            <w:tcW w:w="3997" w:type="dxa"/>
          </w:tcPr>
          <w:p w14:paraId="162D4119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Наименование кода</w:t>
            </w:r>
          </w:p>
        </w:tc>
        <w:tc>
          <w:tcPr>
            <w:tcW w:w="737" w:type="dxa"/>
          </w:tcPr>
          <w:p w14:paraId="61271507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КВСР</w:t>
            </w:r>
          </w:p>
        </w:tc>
        <w:tc>
          <w:tcPr>
            <w:tcW w:w="794" w:type="dxa"/>
          </w:tcPr>
          <w:p w14:paraId="335E892E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КФСР</w:t>
            </w:r>
          </w:p>
        </w:tc>
        <w:tc>
          <w:tcPr>
            <w:tcW w:w="1587" w:type="dxa"/>
          </w:tcPr>
          <w:p w14:paraId="4CC1892B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КЦСР</w:t>
            </w:r>
          </w:p>
        </w:tc>
        <w:tc>
          <w:tcPr>
            <w:tcW w:w="680" w:type="dxa"/>
          </w:tcPr>
          <w:p w14:paraId="37B82032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КВР</w:t>
            </w:r>
          </w:p>
        </w:tc>
        <w:tc>
          <w:tcPr>
            <w:tcW w:w="1417" w:type="dxa"/>
          </w:tcPr>
          <w:p w14:paraId="2DB7F562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Кассовое исполнение, тыс. руб.</w:t>
            </w:r>
          </w:p>
        </w:tc>
      </w:tr>
      <w:tr w:rsidR="002B13E7" w:rsidRPr="00A95D75" w14:paraId="6AA42A34" w14:textId="77777777" w:rsidTr="002104AA">
        <w:tc>
          <w:tcPr>
            <w:tcW w:w="3997" w:type="dxa"/>
          </w:tcPr>
          <w:p w14:paraId="077D887D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 xml:space="preserve">Администрация 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сельского поселения «Выльгорт»</w:t>
            </w:r>
          </w:p>
        </w:tc>
        <w:tc>
          <w:tcPr>
            <w:tcW w:w="737" w:type="dxa"/>
          </w:tcPr>
          <w:p w14:paraId="75E9E485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28F0BC9A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14:paraId="36802435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6CF9CAEF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B302E" w14:textId="37692268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21</w:t>
            </w:r>
            <w:r w:rsidR="009B6B15">
              <w:rPr>
                <w:rFonts w:ascii="Arial Narrow" w:hAnsi="Arial Narrow"/>
                <w:b/>
                <w:sz w:val="18"/>
                <w:szCs w:val="18"/>
              </w:rPr>
              <w:t>,0</w:t>
            </w:r>
          </w:p>
        </w:tc>
      </w:tr>
      <w:tr w:rsidR="00C165F5" w:rsidRPr="00A95D75" w14:paraId="1DB8546F" w14:textId="77777777" w:rsidTr="002104AA">
        <w:tc>
          <w:tcPr>
            <w:tcW w:w="3997" w:type="dxa"/>
          </w:tcPr>
          <w:p w14:paraId="36F3F065" w14:textId="77777777" w:rsidR="00C165F5" w:rsidRPr="00A95D75" w:rsidRDefault="00C165F5" w:rsidP="002104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</w:tcPr>
          <w:p w14:paraId="475A34EC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6AAD2097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0100</w:t>
            </w:r>
          </w:p>
        </w:tc>
        <w:tc>
          <w:tcPr>
            <w:tcW w:w="1587" w:type="dxa"/>
          </w:tcPr>
          <w:p w14:paraId="0EC83F6A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333570F8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B9B0F" w14:textId="5263E9D2" w:rsidR="00C165F5" w:rsidRPr="00A95D75" w:rsidRDefault="00E2468A" w:rsidP="002104AA">
            <w:pPr>
              <w:pStyle w:val="ConsPlusNormal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b/>
                <w:sz w:val="18"/>
                <w:szCs w:val="18"/>
              </w:rPr>
              <w:t>,0</w:t>
            </w:r>
          </w:p>
        </w:tc>
      </w:tr>
      <w:tr w:rsidR="002104AA" w:rsidRPr="00A95D75" w14:paraId="6F984AF2" w14:textId="77777777" w:rsidTr="002104AA">
        <w:tc>
          <w:tcPr>
            <w:tcW w:w="3997" w:type="dxa"/>
          </w:tcPr>
          <w:p w14:paraId="438BF2D3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14:paraId="6AEF73F3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7F400F4F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57984867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14:paraId="081E7741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D1B84E" w14:textId="7F5407FE" w:rsidR="002104AA" w:rsidRPr="00A95D75" w:rsidRDefault="00E2468A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104AA" w:rsidRPr="00A95D75" w14:paraId="6E40B7EF" w14:textId="77777777" w:rsidTr="002104AA">
        <w:tc>
          <w:tcPr>
            <w:tcW w:w="3997" w:type="dxa"/>
          </w:tcPr>
          <w:p w14:paraId="4080121C" w14:textId="77777777" w:rsidR="002104AA" w:rsidRPr="00A95D75" w:rsidRDefault="009657F2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37" w:type="dxa"/>
          </w:tcPr>
          <w:p w14:paraId="0C43A11B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19882FA0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1897C40D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99 0 00 00000</w:t>
            </w:r>
          </w:p>
        </w:tc>
        <w:tc>
          <w:tcPr>
            <w:tcW w:w="680" w:type="dxa"/>
          </w:tcPr>
          <w:p w14:paraId="1148DFAC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B97EC2" w14:textId="4CCBA215" w:rsidR="002104AA" w:rsidRPr="00A95D75" w:rsidRDefault="00E2468A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104AA" w:rsidRPr="00A95D75" w14:paraId="43C3B944" w14:textId="77777777" w:rsidTr="002104AA">
        <w:tc>
          <w:tcPr>
            <w:tcW w:w="3997" w:type="dxa"/>
          </w:tcPr>
          <w:p w14:paraId="43DD3566" w14:textId="77777777" w:rsidR="002104AA" w:rsidRPr="00A95D75" w:rsidRDefault="009657F2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737" w:type="dxa"/>
          </w:tcPr>
          <w:p w14:paraId="18566159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44E15E43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14E9FC65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6F84702D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D0651C" w14:textId="2B50A229" w:rsidR="002104AA" w:rsidRPr="00A95D75" w:rsidRDefault="00E2468A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104AA" w:rsidRPr="00A95D75" w14:paraId="23C2D593" w14:textId="77777777" w:rsidTr="002104AA">
        <w:tc>
          <w:tcPr>
            <w:tcW w:w="3997" w:type="dxa"/>
          </w:tcPr>
          <w:p w14:paraId="46A7343A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178B7CB3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5D3B9A85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52A3C2B2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6F711375" w14:textId="77777777" w:rsidR="002104AA" w:rsidRPr="00A95D75" w:rsidRDefault="00FC3BF4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1417" w:type="dxa"/>
          </w:tcPr>
          <w:p w14:paraId="600465D0" w14:textId="259370AF" w:rsidR="002104AA" w:rsidRPr="00A95D75" w:rsidRDefault="00E2468A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</w:t>
            </w:r>
            <w:r w:rsidR="00FC3BF4" w:rsidRPr="00A95D7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B13E7" w:rsidRPr="00A95D75" w14:paraId="0B2BECDF" w14:textId="77777777" w:rsidTr="002104AA">
        <w:tc>
          <w:tcPr>
            <w:tcW w:w="3997" w:type="dxa"/>
          </w:tcPr>
          <w:p w14:paraId="0488294B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</w:tcPr>
          <w:p w14:paraId="76A4E142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2E6297F7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10 00</w:t>
            </w:r>
          </w:p>
        </w:tc>
        <w:tc>
          <w:tcPr>
            <w:tcW w:w="1587" w:type="dxa"/>
          </w:tcPr>
          <w:p w14:paraId="176CA34B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3DC12F71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45C88F" w14:textId="139C4E67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18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,0</w:t>
            </w:r>
          </w:p>
        </w:tc>
      </w:tr>
      <w:tr w:rsidR="002B13E7" w:rsidRPr="00A95D75" w14:paraId="2326D6FA" w14:textId="77777777" w:rsidTr="002104AA">
        <w:tc>
          <w:tcPr>
            <w:tcW w:w="3997" w:type="dxa"/>
          </w:tcPr>
          <w:p w14:paraId="2F2ACF1A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14:paraId="1857D2BE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7C3C82A2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386C8939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D919AA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BA4CF3" w14:textId="784486A2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4117D324" w14:textId="77777777" w:rsidTr="002104AA">
        <w:tc>
          <w:tcPr>
            <w:tcW w:w="3997" w:type="dxa"/>
          </w:tcPr>
          <w:p w14:paraId="2412005A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37" w:type="dxa"/>
          </w:tcPr>
          <w:p w14:paraId="61A433C4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7362D372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3156B62C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99 0 00 00000</w:t>
            </w:r>
          </w:p>
        </w:tc>
        <w:tc>
          <w:tcPr>
            <w:tcW w:w="680" w:type="dxa"/>
          </w:tcPr>
          <w:p w14:paraId="66979644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C9833" w14:textId="52FA3617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</w:t>
            </w:r>
            <w:r w:rsidR="002B13E7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56AC87AA" w14:textId="77777777" w:rsidTr="002104AA">
        <w:tc>
          <w:tcPr>
            <w:tcW w:w="3997" w:type="dxa"/>
          </w:tcPr>
          <w:p w14:paraId="4A0BD429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737" w:type="dxa"/>
          </w:tcPr>
          <w:p w14:paraId="42D6F8B1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4C0F894C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0B131123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75852E19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4672BD" w14:textId="7657CB28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6A6A4721" w14:textId="77777777" w:rsidTr="002104AA">
        <w:tc>
          <w:tcPr>
            <w:tcW w:w="3997" w:type="dxa"/>
          </w:tcPr>
          <w:p w14:paraId="33DD57C8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</w:tcPr>
          <w:p w14:paraId="4D7D5106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5B9A23F3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43621A23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25918A08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3 2 1</w:t>
            </w:r>
          </w:p>
        </w:tc>
        <w:tc>
          <w:tcPr>
            <w:tcW w:w="1417" w:type="dxa"/>
          </w:tcPr>
          <w:p w14:paraId="5B691C29" w14:textId="63B44DBD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720AB4AE" w14:textId="77777777" w:rsidTr="002104AA">
        <w:tc>
          <w:tcPr>
            <w:tcW w:w="3997" w:type="dxa"/>
          </w:tcPr>
          <w:p w14:paraId="0A37AEF5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Итого</w:t>
            </w:r>
          </w:p>
        </w:tc>
        <w:tc>
          <w:tcPr>
            <w:tcW w:w="737" w:type="dxa"/>
          </w:tcPr>
          <w:p w14:paraId="153FAB0C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4" w:type="dxa"/>
          </w:tcPr>
          <w:p w14:paraId="4691AE1F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DD1AF08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14:paraId="5034A298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4E6F26" w14:textId="6033F2A8" w:rsidR="002B13E7" w:rsidRPr="00A95D75" w:rsidRDefault="00E246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21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</w:tbl>
    <w:p w14:paraId="1FC27A0A" w14:textId="77777777" w:rsidR="002E267F" w:rsidRPr="00A95D75" w:rsidRDefault="002E267F" w:rsidP="002104AA">
      <w:pPr>
        <w:pStyle w:val="ConsPlusNormal"/>
        <w:rPr>
          <w:sz w:val="18"/>
          <w:szCs w:val="18"/>
        </w:rPr>
      </w:pPr>
    </w:p>
    <w:sectPr w:rsidR="002E267F" w:rsidRPr="00A95D75" w:rsidSect="00C3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E7"/>
    <w:rsid w:val="00107C9F"/>
    <w:rsid w:val="00185DA8"/>
    <w:rsid w:val="002104AA"/>
    <w:rsid w:val="002B13E7"/>
    <w:rsid w:val="002B72AE"/>
    <w:rsid w:val="002E267F"/>
    <w:rsid w:val="003A1EA8"/>
    <w:rsid w:val="004C05CD"/>
    <w:rsid w:val="007452DC"/>
    <w:rsid w:val="00837FC8"/>
    <w:rsid w:val="009657F2"/>
    <w:rsid w:val="00972D5F"/>
    <w:rsid w:val="009B6B15"/>
    <w:rsid w:val="00A61F29"/>
    <w:rsid w:val="00A95D75"/>
    <w:rsid w:val="00AA07EB"/>
    <w:rsid w:val="00B804BF"/>
    <w:rsid w:val="00C165F5"/>
    <w:rsid w:val="00E2468A"/>
    <w:rsid w:val="00E72878"/>
    <w:rsid w:val="00F26F2F"/>
    <w:rsid w:val="00F947C2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CB05"/>
  <w15:chartTrackingRefBased/>
  <w15:docId w15:val="{C30B9B96-AF49-411E-8B77-F3CCE36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2019-03-26T09:56:00Z</cp:lastPrinted>
  <dcterms:created xsi:type="dcterms:W3CDTF">2019-03-26T08:18:00Z</dcterms:created>
  <dcterms:modified xsi:type="dcterms:W3CDTF">2021-05-31T06:34:00Z</dcterms:modified>
</cp:coreProperties>
</file>